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54E6" w14:textId="564ECDAA" w:rsidR="005946AA" w:rsidRPr="00D676F5" w:rsidRDefault="00B734BC" w:rsidP="00B734BC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D676F5">
        <w:rPr>
          <w:rFonts w:ascii="Arial" w:hAnsi="Arial" w:cs="Arial"/>
          <w:b/>
          <w:bCs/>
          <w:sz w:val="50"/>
          <w:szCs w:val="50"/>
        </w:rPr>
        <w:t xml:space="preserve">Engineering Peer Tutoring </w:t>
      </w:r>
      <w:r w:rsidR="00D676F5" w:rsidRPr="00D676F5">
        <w:rPr>
          <w:rFonts w:ascii="Arial" w:hAnsi="Arial" w:cs="Arial"/>
          <w:b/>
          <w:bCs/>
          <w:sz w:val="50"/>
          <w:szCs w:val="50"/>
        </w:rPr>
        <w:t>Spring 2025</w:t>
      </w:r>
      <w:r w:rsidR="000149A0" w:rsidRPr="00D676F5">
        <w:rPr>
          <w:rFonts w:ascii="Arial" w:hAnsi="Arial" w:cs="Arial"/>
          <w:b/>
          <w:bCs/>
          <w:sz w:val="50"/>
          <w:szCs w:val="50"/>
        </w:rPr>
        <w:t xml:space="preserve"> </w:t>
      </w:r>
      <w:r w:rsidRPr="00D676F5">
        <w:rPr>
          <w:rFonts w:ascii="Arial" w:hAnsi="Arial" w:cs="Arial"/>
          <w:b/>
          <w:bCs/>
          <w:sz w:val="50"/>
          <w:szCs w:val="50"/>
        </w:rPr>
        <w:t>Schedule</w:t>
      </w:r>
      <w:r w:rsidR="00F916F7" w:rsidRPr="00D676F5">
        <w:rPr>
          <w:rFonts w:ascii="Arial" w:hAnsi="Arial" w:cs="Arial"/>
          <w:b/>
          <w:bCs/>
          <w:sz w:val="50"/>
          <w:szCs w:val="50"/>
        </w:rPr>
        <w:t xml:space="preserve"> (EA </w:t>
      </w:r>
      <w:r w:rsidR="00D676F5" w:rsidRPr="00D676F5">
        <w:rPr>
          <w:rFonts w:ascii="Arial" w:hAnsi="Arial" w:cs="Arial"/>
          <w:b/>
          <w:bCs/>
          <w:sz w:val="50"/>
          <w:szCs w:val="50"/>
        </w:rPr>
        <w:t>302A</w:t>
      </w:r>
      <w:r w:rsidR="00F916F7" w:rsidRPr="00D676F5">
        <w:rPr>
          <w:rFonts w:ascii="Arial" w:hAnsi="Arial" w:cs="Arial"/>
          <w:b/>
          <w:bCs/>
          <w:sz w:val="50"/>
          <w:szCs w:val="50"/>
        </w:rPr>
        <w:t>)</w:t>
      </w:r>
    </w:p>
    <w:tbl>
      <w:tblPr>
        <w:tblpPr w:leftFromText="180" w:rightFromText="180" w:vertAnchor="page" w:horzAnchor="margin" w:tblpXSpec="center" w:tblpY="1452"/>
        <w:tblW w:w="46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450"/>
        <w:gridCol w:w="2091"/>
        <w:gridCol w:w="2048"/>
        <w:gridCol w:w="2107"/>
        <w:gridCol w:w="2273"/>
      </w:tblGrid>
      <w:tr w:rsidR="003B3DA9" w:rsidRPr="00414EA1" w14:paraId="132131E4" w14:textId="52C44E5A" w:rsidTr="003B3DA9">
        <w:trPr>
          <w:trHeight w:val="1123"/>
        </w:trPr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</w:tcPr>
          <w:p w14:paraId="6443E6C5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BF906BC" w14:textId="1950084A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David Adaway Jr</w:t>
            </w:r>
          </w:p>
          <w:p w14:paraId="03C9954C" w14:textId="3B8414BE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7EB0" w14:textId="15499FD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Hlk188600295"/>
          </w:p>
          <w:p w14:paraId="17860A92" w14:textId="7B3A0C6B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Samuel Borwick</w:t>
            </w:r>
          </w:p>
          <w:p w14:paraId="0C503458" w14:textId="37EDA37B" w:rsidR="003B3DA9" w:rsidRPr="003B242A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  <w:tc>
          <w:tcPr>
            <w:tcW w:w="77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260786D7" w14:textId="5D762098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9CCA8DF" w14:textId="5A1CCE6A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Owen Cook</w:t>
            </w:r>
          </w:p>
          <w:p w14:paraId="0B77206C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7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7423858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1C78CE1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Dylan Haas</w:t>
            </w:r>
          </w:p>
          <w:p w14:paraId="2F74439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7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A52E0DD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889374D" w14:textId="66ACBA5B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Catherine </w:t>
            </w:r>
            <w:r w:rsidR="00262F26">
              <w:rPr>
                <w:rFonts w:ascii="Arial" w:hAnsi="Arial" w:cs="Arial"/>
                <w:b/>
                <w:bCs/>
              </w:rPr>
              <w:t>Baum</w:t>
            </w:r>
          </w:p>
          <w:p w14:paraId="431B8DF1" w14:textId="28F5A40B" w:rsidR="003B3DA9" w:rsidRDefault="00545874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545874">
              <w:rPr>
                <w:rFonts w:ascii="Arial" w:hAnsi="Arial" w:cs="Arial"/>
                <w:b/>
                <w:bCs/>
              </w:rPr>
              <w:t>1009/1010</w:t>
            </w:r>
          </w:p>
        </w:tc>
        <w:tc>
          <w:tcPr>
            <w:tcW w:w="8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14:paraId="7DAD0C5A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8DFC9E" w14:textId="77777777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Karston Salsbury</w:t>
            </w:r>
          </w:p>
          <w:p w14:paraId="00D5F4E8" w14:textId="2A0AB896" w:rsidR="003B3DA9" w:rsidRDefault="003B3DA9" w:rsidP="003B3DA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</w:t>
            </w:r>
          </w:p>
        </w:tc>
      </w:tr>
      <w:tr w:rsidR="00262F26" w:rsidRPr="00414EA1" w14:paraId="000F67DA" w14:textId="5E21F023" w:rsidTr="003B3DA9">
        <w:trPr>
          <w:trHeight w:val="2448"/>
        </w:trPr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1C8A93" w14:textId="77777777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42FD032B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CDC74A9" w14:textId="1E8EA080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3</w:t>
            </w:r>
            <w:r w:rsidRPr="003B3DA9">
              <w:rPr>
                <w:rFonts w:ascii="Arial" w:hAnsi="Arial" w:cs="Arial"/>
                <w:sz w:val="18"/>
                <w:szCs w:val="18"/>
              </w:rPr>
              <w:t>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6:00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0746B9B" w14:textId="5605181E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3</w:t>
            </w:r>
            <w:r w:rsidRPr="003B3DA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3DA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3DA9">
              <w:rPr>
                <w:rFonts w:ascii="Arial" w:hAnsi="Arial" w:cs="Arial"/>
                <w:sz w:val="18"/>
                <w:szCs w:val="18"/>
              </w:rPr>
              <w:t>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6D510F05" w14:textId="0C8C62D5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3</w:t>
            </w:r>
            <w:r w:rsidRPr="003B3DA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3DA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3DA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3DA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59BA1A5E" w14:textId="17A231FC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Fri. </w:t>
            </w:r>
            <w:r w:rsidRPr="003B3D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B3DA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3DA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B3DA9">
              <w:rPr>
                <w:rFonts w:ascii="Arial" w:hAnsi="Arial" w:cs="Arial"/>
                <w:sz w:val="18"/>
                <w:szCs w:val="18"/>
              </w:rPr>
              <w:t>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F787F07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2EAF" w14:textId="5A5BBB36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9F98EE4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5EB901A" w14:textId="67A9BF2F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Mon. </w:t>
            </w:r>
            <w:r w:rsidRPr="003B3DA9">
              <w:rPr>
                <w:rFonts w:ascii="Arial" w:hAnsi="Arial" w:cs="Arial"/>
                <w:sz w:val="18"/>
                <w:szCs w:val="18"/>
              </w:rPr>
              <w:t>4:00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6:00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29041608" w14:textId="4D4B1F85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Tues. </w:t>
            </w:r>
            <w:r w:rsidRPr="003B3DA9">
              <w:rPr>
                <w:rFonts w:ascii="Arial" w:hAnsi="Arial" w:cs="Arial"/>
                <w:sz w:val="18"/>
                <w:szCs w:val="18"/>
              </w:rPr>
              <w:t>6:30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9:30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1CCDE98E" w14:textId="3BE14CC6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Wed. </w:t>
            </w:r>
            <w:r w:rsidRPr="003B3DA9">
              <w:rPr>
                <w:rFonts w:ascii="Arial" w:hAnsi="Arial" w:cs="Arial"/>
                <w:sz w:val="18"/>
                <w:szCs w:val="18"/>
              </w:rPr>
              <w:t>1:30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5:00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2285AC5A" w14:textId="37629334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Thurs. </w:t>
            </w:r>
            <w:r w:rsidRPr="003B3DA9">
              <w:rPr>
                <w:rFonts w:ascii="Arial" w:hAnsi="Arial" w:cs="Arial"/>
                <w:sz w:val="18"/>
                <w:szCs w:val="18"/>
              </w:rPr>
              <w:t>6:30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9:30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D31C246" w14:textId="0EF6122F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Fri. </w:t>
            </w:r>
            <w:r w:rsidRPr="003B3DA9">
              <w:rPr>
                <w:rFonts w:ascii="Arial" w:hAnsi="Arial" w:cs="Arial"/>
                <w:sz w:val="18"/>
                <w:szCs w:val="18"/>
              </w:rPr>
              <w:t>1:30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B3DA9">
              <w:rPr>
                <w:rFonts w:ascii="Arial" w:hAnsi="Arial" w:cs="Arial"/>
                <w:sz w:val="18"/>
                <w:szCs w:val="18"/>
              </w:rPr>
              <w:t xml:space="preserve"> – 5:00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2382A866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9CFEE13" w14:textId="5D7D3D51" w:rsidR="00262F26" w:rsidRPr="00547951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14F53" w14:textId="77777777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763D1CFC" w14:textId="77777777" w:rsidR="00262F26" w:rsidRPr="009B330C" w:rsidRDefault="00262F26" w:rsidP="00262F26">
            <w:pPr>
              <w:widowControl w:val="0"/>
              <w:rPr>
                <w:rFonts w:ascii="Arial" w:hAnsi="Arial" w:cs="Arial"/>
              </w:rPr>
            </w:pPr>
          </w:p>
          <w:p w14:paraId="218DD6BA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z w:val="18"/>
                <w:szCs w:val="18"/>
              </w:rPr>
              <w:t>. 3:00p-5:00p</w:t>
            </w:r>
          </w:p>
          <w:p w14:paraId="597355B1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Tue</w:t>
            </w: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r w:rsidRPr="00D676F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:30p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38AB4304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Wed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Pr="00D676F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1D36B085" w14:textId="77777777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Thurs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676F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1E9D68" w14:textId="77777777" w:rsidR="00262F26" w:rsidRPr="00FC5DA9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Fri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676F5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30p</w:t>
            </w:r>
          </w:p>
          <w:p w14:paraId="5A90B5BF" w14:textId="0ED9972D" w:rsidR="00262F26" w:rsidRPr="00E11CEA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7B5F7" w14:textId="1972B2C9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7B6ADDA0" w14:textId="77777777" w:rsidR="00262F26" w:rsidRPr="009B330C" w:rsidRDefault="00262F26" w:rsidP="00262F26">
            <w:pPr>
              <w:widowControl w:val="0"/>
              <w:rPr>
                <w:rFonts w:ascii="Arial" w:hAnsi="Arial" w:cs="Arial"/>
              </w:rPr>
            </w:pPr>
          </w:p>
          <w:p w14:paraId="5D096F4C" w14:textId="1C7B18D5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z w:val="18"/>
                <w:szCs w:val="18"/>
              </w:rPr>
              <w:t>. 3:00p-5:00p</w:t>
            </w:r>
          </w:p>
          <w:p w14:paraId="64409050" w14:textId="2D8AAB7B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Tue</w:t>
            </w: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r w:rsidRPr="00D676F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:30p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071D010D" w14:textId="3974665E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Wed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Pr="00D676F5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6B81460" w14:textId="4187E676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Thurs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Pr="00D676F5">
              <w:rPr>
                <w:rFonts w:ascii="Arial" w:hAnsi="Arial" w:cs="Arial"/>
                <w:sz w:val="18"/>
                <w:szCs w:val="18"/>
              </w:rPr>
              <w:t>-5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676F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77A86E" w14:textId="583F8D5F" w:rsidR="00262F26" w:rsidRPr="00FC5DA9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Fri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676F5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676F5">
              <w:rPr>
                <w:rFonts w:ascii="Arial" w:hAnsi="Arial" w:cs="Arial"/>
                <w:sz w:val="18"/>
                <w:szCs w:val="18"/>
              </w:rPr>
              <w:t>30p</w:t>
            </w:r>
          </w:p>
          <w:p w14:paraId="3B857CAC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C9DDE" w14:textId="77777777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44FF848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</w:rPr>
            </w:pPr>
          </w:p>
          <w:p w14:paraId="315557B1" w14:textId="042F79E0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>:00a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- 12:30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and 4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  <w:r w:rsidRPr="00D676F5">
              <w:rPr>
                <w:rFonts w:ascii="Arial" w:hAnsi="Arial" w:cs="Arial"/>
                <w:sz w:val="18"/>
                <w:szCs w:val="18"/>
              </w:rPr>
              <w:t>-6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3211EF3A" w14:textId="784FD39A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Wed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10:30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- 12:30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5135A4F" w14:textId="23BEFC62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Thurs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hAnsi="Arial" w:cs="Arial"/>
                <w:sz w:val="18"/>
                <w:szCs w:val="18"/>
              </w:rPr>
              <w:t>:00a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Pr="00D676F5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A21DC5A" w14:textId="04F77C63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67BDC" w14:textId="77777777" w:rsidR="00262F26" w:rsidRDefault="00262F26" w:rsidP="00262F2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469A7479" w14:textId="77777777" w:rsidR="00262F26" w:rsidRPr="009B330C" w:rsidRDefault="00262F26" w:rsidP="00262F26">
            <w:pPr>
              <w:widowControl w:val="0"/>
              <w:rPr>
                <w:rFonts w:ascii="Arial" w:hAnsi="Arial" w:cs="Arial"/>
              </w:rPr>
            </w:pPr>
          </w:p>
          <w:p w14:paraId="135EFB32" w14:textId="1BA02DD3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2:30p—6:30p</w:t>
            </w:r>
          </w:p>
          <w:p w14:paraId="3DD7771E" w14:textId="16E5F98A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Wed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2:30p—4:30p</w:t>
            </w:r>
          </w:p>
          <w:p w14:paraId="0E019E75" w14:textId="7412FBB9" w:rsidR="00262F26" w:rsidRPr="00D676F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6F5">
              <w:rPr>
                <w:rFonts w:ascii="Arial" w:hAnsi="Arial" w:cs="Arial"/>
                <w:sz w:val="18"/>
                <w:szCs w:val="18"/>
              </w:rPr>
              <w:t>Fri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6F5">
              <w:rPr>
                <w:rFonts w:ascii="Arial" w:hAnsi="Arial" w:cs="Arial"/>
                <w:sz w:val="18"/>
                <w:szCs w:val="18"/>
              </w:rPr>
              <w:t xml:space="preserve"> 10:00a—2:00p</w:t>
            </w:r>
          </w:p>
          <w:p w14:paraId="098BF21C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7B9C6A05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62F26" w:rsidRPr="00414EA1" w14:paraId="11DF3676" w14:textId="2D5D61C9" w:rsidTr="003B3DA9">
        <w:trPr>
          <w:trHeight w:val="5711"/>
        </w:trPr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92632F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2815783" w14:textId="4D0F66CD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B3DA9">
              <w:rPr>
                <w:rFonts w:ascii="Arial" w:hAnsi="Arial" w:cs="Arial"/>
                <w:sz w:val="17"/>
                <w:szCs w:val="17"/>
              </w:rPr>
              <w:t>Calculus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1910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Engr Prob Solving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ENGR 1010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Calculus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CS1:Intro to Programming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1900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Math Applications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2207</w:t>
            </w:r>
            <w:r w:rsidRPr="003B3DA9">
              <w:rPr>
                <w:rFonts w:ascii="Arial" w:hAnsi="Arial" w:cs="Arial"/>
                <w:sz w:val="17"/>
                <w:szCs w:val="17"/>
              </w:rPr>
              <w:t>), Sci/Engr Phys I/Calc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CS2:OOP and Data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2150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Differential Equations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Discrete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2700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Digital Circuit Design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2222</w:t>
            </w:r>
            <w:r w:rsidRPr="003B3DA9">
              <w:rPr>
                <w:rFonts w:ascii="Arial" w:hAnsi="Arial" w:cs="Arial"/>
                <w:sz w:val="17"/>
                <w:szCs w:val="17"/>
              </w:rPr>
              <w:t>), Electronics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3211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Communications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ENGL 3603</w:t>
            </w:r>
            <w:r w:rsidRPr="003B3DA9">
              <w:rPr>
                <w:rFonts w:ascii="Arial" w:hAnsi="Arial" w:cs="Arial"/>
                <w:sz w:val="17"/>
                <w:szCs w:val="17"/>
              </w:rPr>
              <w:t>), Sci/Engr Phys II/Calc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Linear Algebra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3242</w:t>
            </w:r>
            <w:r w:rsidRPr="003B3DA9">
              <w:rPr>
                <w:rFonts w:ascii="Arial" w:hAnsi="Arial" w:cs="Arial"/>
                <w:sz w:val="17"/>
                <w:szCs w:val="17"/>
              </w:rPr>
              <w:t>), Signals and Systems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3203</w:t>
            </w:r>
            <w:r w:rsidRPr="003B3DA9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9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CC8" w14:textId="3D1BFF9C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8692E0C" w14:textId="1923926D" w:rsidR="00262F26" w:rsidRPr="003B3DA9" w:rsidRDefault="00262F26" w:rsidP="00262F26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3B3DA9">
              <w:rPr>
                <w:rFonts w:ascii="Arial" w:hAnsi="Arial" w:cs="Arial"/>
                <w:sz w:val="17"/>
                <w:szCs w:val="17"/>
              </w:rPr>
              <w:t>Engr. Prob. Solving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ENGR 1010</w:t>
            </w:r>
            <w:r w:rsidRPr="003B3DA9">
              <w:rPr>
                <w:rFonts w:ascii="Arial" w:hAnsi="Arial" w:cs="Arial"/>
                <w:sz w:val="17"/>
                <w:szCs w:val="17"/>
              </w:rPr>
              <w:t>), Calculus I, II, III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1910, 1920, 2110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Diff Eq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Linear Algebra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MATH 3242</w:t>
            </w:r>
            <w:r w:rsidRPr="003B3DA9">
              <w:rPr>
                <w:rFonts w:ascii="Arial" w:hAnsi="Arial" w:cs="Arial"/>
                <w:sz w:val="17"/>
                <w:szCs w:val="17"/>
              </w:rPr>
              <w:t>),  Physics I,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PHYS 2110, 2120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CS1:Intro to Programming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 1900</w:t>
            </w:r>
            <w:r w:rsidRPr="003B3DA9">
              <w:rPr>
                <w:rFonts w:ascii="Arial" w:hAnsi="Arial" w:cs="Arial"/>
                <w:sz w:val="17"/>
                <w:szCs w:val="17"/>
              </w:rPr>
              <w:t>), CS2: OOP and Data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 2150</w:t>
            </w:r>
            <w:r w:rsidRPr="003B3DA9">
              <w:rPr>
                <w:rFonts w:ascii="Arial" w:hAnsi="Arial" w:cs="Arial"/>
                <w:sz w:val="17"/>
                <w:szCs w:val="17"/>
              </w:rPr>
              <w:t>), Discrete Structures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COMP 2700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EECE Lab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1208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Engineering Math Applications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2207</w:t>
            </w:r>
            <w:r w:rsidRPr="003B3DA9">
              <w:rPr>
                <w:rFonts w:ascii="Arial" w:hAnsi="Arial" w:cs="Arial"/>
                <w:sz w:val="17"/>
                <w:szCs w:val="17"/>
              </w:rPr>
              <w:t>), Digital Circuit Design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2222</w:t>
            </w:r>
            <w:r w:rsidRPr="003B3DA9">
              <w:rPr>
                <w:rFonts w:ascii="Arial" w:hAnsi="Arial" w:cs="Arial"/>
                <w:sz w:val="17"/>
                <w:szCs w:val="17"/>
              </w:rPr>
              <w:t>), Circuit Analysis II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Signals and Systems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3203</w:t>
            </w:r>
            <w:r w:rsidRPr="003B3DA9">
              <w:rPr>
                <w:rFonts w:ascii="Arial" w:hAnsi="Arial" w:cs="Arial"/>
                <w:sz w:val="17"/>
                <w:szCs w:val="17"/>
              </w:rPr>
              <w:t>), Intro to Microprocessor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 3270</w:t>
            </w:r>
            <w:r w:rsidRPr="003B3DA9">
              <w:rPr>
                <w:rFonts w:ascii="Arial" w:hAnsi="Arial" w:cs="Arial"/>
                <w:sz w:val="17"/>
                <w:szCs w:val="17"/>
              </w:rPr>
              <w:t>), Electromagnetic Field Theory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3240</w:t>
            </w:r>
            <w:r w:rsidRPr="003B3DA9">
              <w:rPr>
                <w:rFonts w:ascii="Arial" w:hAnsi="Arial" w:cs="Arial"/>
                <w:sz w:val="17"/>
                <w:szCs w:val="17"/>
              </w:rPr>
              <w:t>), Energy Conversion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4201</w:t>
            </w:r>
            <w:r w:rsidRPr="003B3DA9">
              <w:rPr>
                <w:rFonts w:ascii="Arial" w:hAnsi="Arial" w:cs="Arial"/>
                <w:sz w:val="17"/>
                <w:szCs w:val="17"/>
              </w:rPr>
              <w:t>), Control System Engr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4251</w:t>
            </w:r>
            <w:r w:rsidRPr="003B3DA9">
              <w:rPr>
                <w:rFonts w:ascii="Arial" w:hAnsi="Arial" w:cs="Arial"/>
                <w:sz w:val="17"/>
                <w:szCs w:val="17"/>
              </w:rPr>
              <w:t>), Computer Organization &amp; Arch (</w:t>
            </w:r>
            <w:r w:rsidRPr="003B3DA9">
              <w:rPr>
                <w:rFonts w:ascii="Arial" w:hAnsi="Arial" w:cs="Arial"/>
                <w:b/>
                <w:bCs/>
                <w:sz w:val="17"/>
                <w:szCs w:val="17"/>
              </w:rPr>
              <w:t>EECE 4278</w:t>
            </w:r>
            <w:r w:rsidRPr="003B3DA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7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17ADC" w14:textId="43AA7A2F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3F83512B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</w:p>
          <w:p w14:paraId="2BCDB337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proofErr w:type="gramStart"/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12198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96E287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67BFB880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08144B69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165A0E1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ABA6073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DE8FE83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7350BBC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3B217B7" w14:textId="41CB16C3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E0EDD" w14:textId="77777777" w:rsidR="00262F26" w:rsidRPr="00262F26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874">
              <w:rPr>
                <w:rFonts w:ascii="Arial" w:hAnsi="Arial" w:cs="Arial"/>
                <w:sz w:val="18"/>
                <w:szCs w:val="18"/>
              </w:rPr>
              <w:t xml:space="preserve">Prep Math for </w:t>
            </w:r>
            <w:proofErr w:type="gramStart"/>
            <w:r w:rsidRPr="00545874">
              <w:rPr>
                <w:rFonts w:ascii="Arial" w:hAnsi="Arial" w:cs="Arial"/>
                <w:sz w:val="18"/>
                <w:szCs w:val="18"/>
              </w:rPr>
              <w:t>Eng(</w:t>
            </w:r>
            <w:proofErr w:type="gramEnd"/>
            <w:r w:rsidRPr="00262F26">
              <w:rPr>
                <w:rFonts w:ascii="Arial" w:hAnsi="Arial" w:cs="Arial"/>
                <w:b/>
                <w:bCs/>
                <w:sz w:val="18"/>
                <w:szCs w:val="18"/>
              </w:rPr>
              <w:t>ENGR</w:t>
            </w:r>
          </w:p>
          <w:p w14:paraId="18ED0B48" w14:textId="77777777" w:rsidR="00262F26" w:rsidRPr="00545874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62F26">
              <w:rPr>
                <w:rFonts w:ascii="Arial" w:hAnsi="Arial" w:cs="Arial"/>
                <w:b/>
                <w:bCs/>
                <w:sz w:val="18"/>
                <w:szCs w:val="18"/>
              </w:rPr>
              <w:t>1009</w:t>
            </w:r>
            <w:r w:rsidRPr="0054587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7A4A0A" w14:textId="77777777" w:rsidR="00262F26" w:rsidRPr="00FA232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50773879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08BE67CE" w14:textId="77777777" w:rsidR="00262F26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Physics 1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 2110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A10841" w14:textId="77777777" w:rsidR="00262F26" w:rsidRPr="00FA232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2311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C664DA" w14:textId="77777777" w:rsidR="00262F26" w:rsidRPr="00FA232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 of Machine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ED9E51" w14:textId="4517E4B9" w:rsidR="00262F26" w:rsidRPr="008934A5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Fluid Mech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8F79C" w14:textId="77777777" w:rsidR="00262F26" w:rsidRPr="0096418B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770D269" w14:textId="5028BE54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Calculus I, II, 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1910,1920, 2110)</w:t>
            </w:r>
          </w:p>
          <w:p w14:paraId="5E44C708" w14:textId="65D3EFF2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Linear Algebra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3242)</w:t>
            </w:r>
          </w:p>
          <w:p w14:paraId="0F94634A" w14:textId="547F9D5A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Proofs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2702)</w:t>
            </w:r>
          </w:p>
          <w:p w14:paraId="4AB1B824" w14:textId="35690BF3" w:rsidR="00262F26" w:rsidRPr="007D31AC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Statics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(CIVL 2131)</w:t>
            </w:r>
          </w:p>
          <w:p w14:paraId="1EF22801" w14:textId="2800A88C" w:rsidR="00262F26" w:rsidRPr="007D31AC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CAD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2381)</w:t>
            </w:r>
          </w:p>
          <w:p w14:paraId="4AF5698E" w14:textId="2FAC260A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Mechanics of 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2320)</w:t>
            </w:r>
          </w:p>
          <w:p w14:paraId="43DF5975" w14:textId="6326BB9C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Engineering 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3320)</w:t>
            </w:r>
          </w:p>
          <w:p w14:paraId="6A77B46B" w14:textId="76C94AC6" w:rsidR="00262F26" w:rsidRPr="007D31AC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Dynamics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2332)</w:t>
            </w:r>
          </w:p>
          <w:p w14:paraId="0D5161B0" w14:textId="0E372EA9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Fluid Mechanics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3331)</w:t>
            </w:r>
          </w:p>
          <w:p w14:paraId="061D573C" w14:textId="7F951F1C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Circuit Analysis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(EECE 2201)</w:t>
            </w:r>
          </w:p>
          <w:p w14:paraId="2EA8586A" w14:textId="6196E3A6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Engr Econ/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Proj</w:t>
            </w:r>
            <w:proofErr w:type="spellEnd"/>
            <w:r w:rsidRPr="007D31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Mgmt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3319)</w:t>
            </w:r>
          </w:p>
          <w:p w14:paraId="0B549627" w14:textId="12900459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Physics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(PHYS 2110, 2120)</w:t>
            </w:r>
          </w:p>
          <w:p w14:paraId="4711201F" w14:textId="0EE492C0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 Computing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1312, 1314)</w:t>
            </w:r>
          </w:p>
          <w:p w14:paraId="770A29D0" w14:textId="5348F13E" w:rsidR="00262F26" w:rsidRPr="007D31AC" w:rsidRDefault="00262F26" w:rsidP="00262F2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Thermodynamics I,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2311,3312)</w:t>
            </w:r>
          </w:p>
          <w:p w14:paraId="4C60B086" w14:textId="70FEE20D" w:rsidR="00262F26" w:rsidRPr="0096418B" w:rsidRDefault="00262F26" w:rsidP="00262F26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bookmarkEnd w:id="0"/>
    </w:tbl>
    <w:p w14:paraId="7C848DF3" w14:textId="195B82AE" w:rsidR="007D57B4" w:rsidRPr="00414EA1" w:rsidRDefault="007D57B4" w:rsidP="003B7A47">
      <w:pPr>
        <w:rPr>
          <w:rFonts w:ascii="Arial" w:hAnsi="Arial" w:cs="Arial"/>
        </w:rPr>
      </w:pPr>
    </w:p>
    <w:sectPr w:rsidR="007D57B4" w:rsidRPr="00414EA1" w:rsidSect="001328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990D" w14:textId="77777777" w:rsidR="004E65C2" w:rsidRDefault="004E65C2" w:rsidP="005946AA">
      <w:r>
        <w:separator/>
      </w:r>
    </w:p>
  </w:endnote>
  <w:endnote w:type="continuationSeparator" w:id="0">
    <w:p w14:paraId="257D5107" w14:textId="77777777" w:rsidR="004E65C2" w:rsidRDefault="004E65C2" w:rsidP="005946AA">
      <w:r>
        <w:continuationSeparator/>
      </w:r>
    </w:p>
  </w:endnote>
  <w:endnote w:type="continuationNotice" w:id="1">
    <w:p w14:paraId="5E111B3A" w14:textId="77777777" w:rsidR="004E65C2" w:rsidRDefault="004E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60FA" w14:textId="77777777" w:rsidR="004E65C2" w:rsidRDefault="004E65C2" w:rsidP="005946AA">
      <w:r>
        <w:separator/>
      </w:r>
    </w:p>
  </w:footnote>
  <w:footnote w:type="continuationSeparator" w:id="0">
    <w:p w14:paraId="20C5199C" w14:textId="77777777" w:rsidR="004E65C2" w:rsidRDefault="004E65C2" w:rsidP="005946AA">
      <w:r>
        <w:continuationSeparator/>
      </w:r>
    </w:p>
  </w:footnote>
  <w:footnote w:type="continuationNotice" w:id="1">
    <w:p w14:paraId="3CA82B6F" w14:textId="77777777" w:rsidR="004E65C2" w:rsidRDefault="004E65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04E5E"/>
    <w:rsid w:val="00011B18"/>
    <w:rsid w:val="000149A0"/>
    <w:rsid w:val="000223D6"/>
    <w:rsid w:val="000233B8"/>
    <w:rsid w:val="00052A06"/>
    <w:rsid w:val="00054FCF"/>
    <w:rsid w:val="00057CBE"/>
    <w:rsid w:val="00062A7D"/>
    <w:rsid w:val="000862A5"/>
    <w:rsid w:val="000A3158"/>
    <w:rsid w:val="000B0A20"/>
    <w:rsid w:val="000B31C3"/>
    <w:rsid w:val="000C77F8"/>
    <w:rsid w:val="000D308B"/>
    <w:rsid w:val="000E2D57"/>
    <w:rsid w:val="000E6DFD"/>
    <w:rsid w:val="000E7071"/>
    <w:rsid w:val="001121F0"/>
    <w:rsid w:val="0013286E"/>
    <w:rsid w:val="00143BD3"/>
    <w:rsid w:val="0015104A"/>
    <w:rsid w:val="00157AB2"/>
    <w:rsid w:val="0016141E"/>
    <w:rsid w:val="0018539F"/>
    <w:rsid w:val="00191D23"/>
    <w:rsid w:val="001A1B61"/>
    <w:rsid w:val="001B0596"/>
    <w:rsid w:val="001C339D"/>
    <w:rsid w:val="001E6238"/>
    <w:rsid w:val="001F367F"/>
    <w:rsid w:val="00212C9A"/>
    <w:rsid w:val="0023434B"/>
    <w:rsid w:val="002354EC"/>
    <w:rsid w:val="00240AE5"/>
    <w:rsid w:val="0024346D"/>
    <w:rsid w:val="002527CB"/>
    <w:rsid w:val="0026221B"/>
    <w:rsid w:val="00262F26"/>
    <w:rsid w:val="00276C83"/>
    <w:rsid w:val="00277458"/>
    <w:rsid w:val="00286AAA"/>
    <w:rsid w:val="002B3E9D"/>
    <w:rsid w:val="002B444F"/>
    <w:rsid w:val="002E6B24"/>
    <w:rsid w:val="002F1DFD"/>
    <w:rsid w:val="00306531"/>
    <w:rsid w:val="0031431C"/>
    <w:rsid w:val="00321D67"/>
    <w:rsid w:val="00324465"/>
    <w:rsid w:val="00332A36"/>
    <w:rsid w:val="00335FFF"/>
    <w:rsid w:val="00347B58"/>
    <w:rsid w:val="00356189"/>
    <w:rsid w:val="003B242A"/>
    <w:rsid w:val="003B39AA"/>
    <w:rsid w:val="003B3DA9"/>
    <w:rsid w:val="003B7A47"/>
    <w:rsid w:val="003C5430"/>
    <w:rsid w:val="003C7A9B"/>
    <w:rsid w:val="003D08A7"/>
    <w:rsid w:val="003F1D20"/>
    <w:rsid w:val="004021C3"/>
    <w:rsid w:val="004128B2"/>
    <w:rsid w:val="00412D9C"/>
    <w:rsid w:val="00414EA1"/>
    <w:rsid w:val="00430AE6"/>
    <w:rsid w:val="00432C4C"/>
    <w:rsid w:val="00443805"/>
    <w:rsid w:val="00450E2C"/>
    <w:rsid w:val="004510B5"/>
    <w:rsid w:val="00457A24"/>
    <w:rsid w:val="00462B98"/>
    <w:rsid w:val="00464B43"/>
    <w:rsid w:val="0047686B"/>
    <w:rsid w:val="00480907"/>
    <w:rsid w:val="00485FEF"/>
    <w:rsid w:val="0049010E"/>
    <w:rsid w:val="004A0DB0"/>
    <w:rsid w:val="004A39EC"/>
    <w:rsid w:val="004A70C9"/>
    <w:rsid w:val="004C64EE"/>
    <w:rsid w:val="004C7154"/>
    <w:rsid w:val="004D324A"/>
    <w:rsid w:val="004E1AE2"/>
    <w:rsid w:val="004E417C"/>
    <w:rsid w:val="004E4F5C"/>
    <w:rsid w:val="004E65C2"/>
    <w:rsid w:val="00515EE9"/>
    <w:rsid w:val="00532253"/>
    <w:rsid w:val="00542AA4"/>
    <w:rsid w:val="00545874"/>
    <w:rsid w:val="00547951"/>
    <w:rsid w:val="00547DDC"/>
    <w:rsid w:val="005601C7"/>
    <w:rsid w:val="00561076"/>
    <w:rsid w:val="005752BD"/>
    <w:rsid w:val="00581399"/>
    <w:rsid w:val="00584A29"/>
    <w:rsid w:val="00584FCD"/>
    <w:rsid w:val="00587A47"/>
    <w:rsid w:val="005931B6"/>
    <w:rsid w:val="005946AA"/>
    <w:rsid w:val="00596F6D"/>
    <w:rsid w:val="005B1A9A"/>
    <w:rsid w:val="005C108A"/>
    <w:rsid w:val="005D19BB"/>
    <w:rsid w:val="005D5AB0"/>
    <w:rsid w:val="005E5CC2"/>
    <w:rsid w:val="005E7ACB"/>
    <w:rsid w:val="005F24A8"/>
    <w:rsid w:val="005F7440"/>
    <w:rsid w:val="00601690"/>
    <w:rsid w:val="00605789"/>
    <w:rsid w:val="00616FD0"/>
    <w:rsid w:val="0062420D"/>
    <w:rsid w:val="006254C0"/>
    <w:rsid w:val="00625E62"/>
    <w:rsid w:val="00654A12"/>
    <w:rsid w:val="006857DD"/>
    <w:rsid w:val="00686434"/>
    <w:rsid w:val="006915AA"/>
    <w:rsid w:val="00693740"/>
    <w:rsid w:val="0069482A"/>
    <w:rsid w:val="006973EE"/>
    <w:rsid w:val="006A0CC6"/>
    <w:rsid w:val="006A653E"/>
    <w:rsid w:val="006C4BA4"/>
    <w:rsid w:val="006E28AB"/>
    <w:rsid w:val="006E748E"/>
    <w:rsid w:val="006F525F"/>
    <w:rsid w:val="00706CE1"/>
    <w:rsid w:val="007141DD"/>
    <w:rsid w:val="0071631F"/>
    <w:rsid w:val="00722E0D"/>
    <w:rsid w:val="00726359"/>
    <w:rsid w:val="0074303A"/>
    <w:rsid w:val="0075232F"/>
    <w:rsid w:val="00770978"/>
    <w:rsid w:val="007740D5"/>
    <w:rsid w:val="00775058"/>
    <w:rsid w:val="00776951"/>
    <w:rsid w:val="00781F36"/>
    <w:rsid w:val="00792D11"/>
    <w:rsid w:val="007933AA"/>
    <w:rsid w:val="007A2EAD"/>
    <w:rsid w:val="007B6A3A"/>
    <w:rsid w:val="007C5F1D"/>
    <w:rsid w:val="007D31AC"/>
    <w:rsid w:val="007D57B4"/>
    <w:rsid w:val="007E2009"/>
    <w:rsid w:val="007F556C"/>
    <w:rsid w:val="008269EA"/>
    <w:rsid w:val="00834FC1"/>
    <w:rsid w:val="00874BD9"/>
    <w:rsid w:val="00874EBF"/>
    <w:rsid w:val="0088130E"/>
    <w:rsid w:val="008934A5"/>
    <w:rsid w:val="00894A9D"/>
    <w:rsid w:val="008B5176"/>
    <w:rsid w:val="008C5309"/>
    <w:rsid w:val="008C559B"/>
    <w:rsid w:val="008D0F89"/>
    <w:rsid w:val="008D35FD"/>
    <w:rsid w:val="008E5C84"/>
    <w:rsid w:val="008E7B5C"/>
    <w:rsid w:val="008F4325"/>
    <w:rsid w:val="00901490"/>
    <w:rsid w:val="00911375"/>
    <w:rsid w:val="0091625E"/>
    <w:rsid w:val="009339FC"/>
    <w:rsid w:val="00950C1E"/>
    <w:rsid w:val="0095377D"/>
    <w:rsid w:val="009575C9"/>
    <w:rsid w:val="00963A31"/>
    <w:rsid w:val="0096418B"/>
    <w:rsid w:val="009810C0"/>
    <w:rsid w:val="00983789"/>
    <w:rsid w:val="00983EF5"/>
    <w:rsid w:val="00990987"/>
    <w:rsid w:val="00990CDC"/>
    <w:rsid w:val="009B330C"/>
    <w:rsid w:val="009B64D0"/>
    <w:rsid w:val="009C5138"/>
    <w:rsid w:val="009D5F3B"/>
    <w:rsid w:val="009E5F7B"/>
    <w:rsid w:val="009F5598"/>
    <w:rsid w:val="009F62E6"/>
    <w:rsid w:val="009F7289"/>
    <w:rsid w:val="00A006B7"/>
    <w:rsid w:val="00A060A5"/>
    <w:rsid w:val="00A14601"/>
    <w:rsid w:val="00A15E03"/>
    <w:rsid w:val="00A23EED"/>
    <w:rsid w:val="00A24699"/>
    <w:rsid w:val="00A30124"/>
    <w:rsid w:val="00A56F53"/>
    <w:rsid w:val="00A57CF4"/>
    <w:rsid w:val="00A6632C"/>
    <w:rsid w:val="00A8140A"/>
    <w:rsid w:val="00A832A8"/>
    <w:rsid w:val="00A96EEC"/>
    <w:rsid w:val="00AB4592"/>
    <w:rsid w:val="00AC2E90"/>
    <w:rsid w:val="00AC6830"/>
    <w:rsid w:val="00AC7F35"/>
    <w:rsid w:val="00AE0507"/>
    <w:rsid w:val="00AE40BF"/>
    <w:rsid w:val="00AF5A52"/>
    <w:rsid w:val="00B076D8"/>
    <w:rsid w:val="00B22553"/>
    <w:rsid w:val="00B27846"/>
    <w:rsid w:val="00B34CEB"/>
    <w:rsid w:val="00B51AEA"/>
    <w:rsid w:val="00B5562D"/>
    <w:rsid w:val="00B7103E"/>
    <w:rsid w:val="00B734BC"/>
    <w:rsid w:val="00B73B52"/>
    <w:rsid w:val="00B770F1"/>
    <w:rsid w:val="00B80A56"/>
    <w:rsid w:val="00B853E5"/>
    <w:rsid w:val="00B93F89"/>
    <w:rsid w:val="00BB27A5"/>
    <w:rsid w:val="00BB5795"/>
    <w:rsid w:val="00BD7785"/>
    <w:rsid w:val="00BF4627"/>
    <w:rsid w:val="00C00D94"/>
    <w:rsid w:val="00C11441"/>
    <w:rsid w:val="00C16867"/>
    <w:rsid w:val="00C20DB5"/>
    <w:rsid w:val="00C60DCA"/>
    <w:rsid w:val="00C625C9"/>
    <w:rsid w:val="00C77086"/>
    <w:rsid w:val="00C84953"/>
    <w:rsid w:val="00C9024F"/>
    <w:rsid w:val="00C9236E"/>
    <w:rsid w:val="00CC74B5"/>
    <w:rsid w:val="00CD468A"/>
    <w:rsid w:val="00CD5F0C"/>
    <w:rsid w:val="00CE41AD"/>
    <w:rsid w:val="00CE7372"/>
    <w:rsid w:val="00CF0B5E"/>
    <w:rsid w:val="00CF540B"/>
    <w:rsid w:val="00CF7BC6"/>
    <w:rsid w:val="00D210E5"/>
    <w:rsid w:val="00D313F0"/>
    <w:rsid w:val="00D3269F"/>
    <w:rsid w:val="00D34053"/>
    <w:rsid w:val="00D35368"/>
    <w:rsid w:val="00D35614"/>
    <w:rsid w:val="00D454EF"/>
    <w:rsid w:val="00D56093"/>
    <w:rsid w:val="00D61308"/>
    <w:rsid w:val="00D62BA9"/>
    <w:rsid w:val="00D676F5"/>
    <w:rsid w:val="00D712CF"/>
    <w:rsid w:val="00D8016F"/>
    <w:rsid w:val="00D816B4"/>
    <w:rsid w:val="00D84AC4"/>
    <w:rsid w:val="00D93E4A"/>
    <w:rsid w:val="00DA6622"/>
    <w:rsid w:val="00DD3A91"/>
    <w:rsid w:val="00DE307B"/>
    <w:rsid w:val="00E11CEA"/>
    <w:rsid w:val="00E15A57"/>
    <w:rsid w:val="00E20DFA"/>
    <w:rsid w:val="00E22E84"/>
    <w:rsid w:val="00E23D7A"/>
    <w:rsid w:val="00E33B18"/>
    <w:rsid w:val="00E42E55"/>
    <w:rsid w:val="00E51F62"/>
    <w:rsid w:val="00E6471B"/>
    <w:rsid w:val="00E742B8"/>
    <w:rsid w:val="00E77C0D"/>
    <w:rsid w:val="00E84201"/>
    <w:rsid w:val="00E868E6"/>
    <w:rsid w:val="00E87C5B"/>
    <w:rsid w:val="00E90F04"/>
    <w:rsid w:val="00EF14A2"/>
    <w:rsid w:val="00EF1A67"/>
    <w:rsid w:val="00F15EEF"/>
    <w:rsid w:val="00F361BA"/>
    <w:rsid w:val="00F5040F"/>
    <w:rsid w:val="00F5136D"/>
    <w:rsid w:val="00F546C7"/>
    <w:rsid w:val="00F54D74"/>
    <w:rsid w:val="00F76F0D"/>
    <w:rsid w:val="00F8545A"/>
    <w:rsid w:val="00F876AA"/>
    <w:rsid w:val="00F90D23"/>
    <w:rsid w:val="00F916F7"/>
    <w:rsid w:val="00F940B7"/>
    <w:rsid w:val="00FA00C8"/>
    <w:rsid w:val="00FA232B"/>
    <w:rsid w:val="00FC24A0"/>
    <w:rsid w:val="00FC5DA9"/>
    <w:rsid w:val="00FD0535"/>
    <w:rsid w:val="00FE1731"/>
    <w:rsid w:val="00FE2E3C"/>
    <w:rsid w:val="00FF786E"/>
    <w:rsid w:val="00FF7F97"/>
    <w:rsid w:val="04B47550"/>
    <w:rsid w:val="088EDDA9"/>
    <w:rsid w:val="09640454"/>
    <w:rsid w:val="099D2AD8"/>
    <w:rsid w:val="0A5711F2"/>
    <w:rsid w:val="0E931906"/>
    <w:rsid w:val="0F195874"/>
    <w:rsid w:val="10336812"/>
    <w:rsid w:val="114757AF"/>
    <w:rsid w:val="11C6FC0D"/>
    <w:rsid w:val="1476D915"/>
    <w:rsid w:val="161AC8D2"/>
    <w:rsid w:val="174375D2"/>
    <w:rsid w:val="1D1858DE"/>
    <w:rsid w:val="1D18BD91"/>
    <w:rsid w:val="1EED9AAD"/>
    <w:rsid w:val="1F150E61"/>
    <w:rsid w:val="213A067E"/>
    <w:rsid w:val="2856ECCC"/>
    <w:rsid w:val="2ADFB429"/>
    <w:rsid w:val="348B8E42"/>
    <w:rsid w:val="3BBFEEDF"/>
    <w:rsid w:val="3F2C8B0B"/>
    <w:rsid w:val="4C31C06E"/>
    <w:rsid w:val="4DD17E16"/>
    <w:rsid w:val="4F508FAD"/>
    <w:rsid w:val="50762571"/>
    <w:rsid w:val="541511A7"/>
    <w:rsid w:val="5E7E7477"/>
    <w:rsid w:val="6BFD0ADB"/>
    <w:rsid w:val="6D498405"/>
    <w:rsid w:val="6F4F0376"/>
    <w:rsid w:val="71436BDD"/>
    <w:rsid w:val="72BFFBF6"/>
    <w:rsid w:val="77429841"/>
    <w:rsid w:val="778AD8B6"/>
    <w:rsid w:val="780E625C"/>
    <w:rsid w:val="79E757CA"/>
    <w:rsid w:val="7B8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6BE20305A54BAC2B9CF7F4654C6F" ma:contentTypeVersion="17" ma:contentTypeDescription="Create a new document." ma:contentTypeScope="" ma:versionID="a8bf5fa060e3ed269b09678f591158d7">
  <xsd:schema xmlns:xsd="http://www.w3.org/2001/XMLSchema" xmlns:xs="http://www.w3.org/2001/XMLSchema" xmlns:p="http://schemas.microsoft.com/office/2006/metadata/properties" xmlns:ns3="c0531c27-16fe-4f1f-85f7-d212f9a2fd93" xmlns:ns4="b3dc985e-7608-47c9-8e57-e86787de1efe" targetNamespace="http://schemas.microsoft.com/office/2006/metadata/properties" ma:root="true" ma:fieldsID="d60f5ab6b5247430d914f819ef6565cc" ns3:_="" ns4:_="">
    <xsd:import namespace="c0531c27-16fe-4f1f-85f7-d212f9a2fd93"/>
    <xsd:import namespace="b3dc985e-7608-47c9-8e57-e86787de1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31c27-16fe-4f1f-85f7-d212f9a2f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985e-7608-47c9-8e57-e86787de1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31c27-16fe-4f1f-85f7-d212f9a2fd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FAEB9-78F7-4B5F-9ACB-944C99BC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31c27-16fe-4f1f-85f7-d212f9a2fd93"/>
    <ds:schemaRef ds:uri="b3dc985e-7608-47c9-8e57-e86787de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3DA1D-BB39-4390-85CD-92BD9D89332C}">
  <ds:schemaRefs>
    <ds:schemaRef ds:uri="http://schemas.microsoft.com/office/2006/metadata/properties"/>
    <ds:schemaRef ds:uri="http://schemas.microsoft.com/office/infopath/2007/PartnerControls"/>
    <ds:schemaRef ds:uri="c0531c27-16fe-4f1f-85f7-d212f9a2fd93"/>
  </ds:schemaRefs>
</ds:datastoreItem>
</file>

<file path=customXml/itemProps4.xml><?xml version="1.0" encoding="utf-8"?>
<ds:datastoreItem xmlns:ds="http://schemas.openxmlformats.org/officeDocument/2006/customXml" ds:itemID="{FBEFE17D-AD38-41F7-9532-B7C350FF4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2685</Characters>
  <Application>Microsoft Office Word</Application>
  <DocSecurity>4</DocSecurity>
  <Lines>206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Isaiah Surbrook (msrbrook)</cp:lastModifiedBy>
  <cp:revision>2</cp:revision>
  <cp:lastPrinted>2023-10-05T15:32:00Z</cp:lastPrinted>
  <dcterms:created xsi:type="dcterms:W3CDTF">2025-01-27T14:23:00Z</dcterms:created>
  <dcterms:modified xsi:type="dcterms:W3CDTF">2025-01-27T14:23:00Z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8722a091f83a858e5d4ffd99dc50723af8eecd50daa4ad8bfdab0179a9c128e9</vt:lpwstr>
  </property>
  <property fmtid="{D5CDD505-2E9C-101B-9397-08002B2CF9AE}" pid="3" name="ContentTypeId">
    <vt:lpwstr>0x01010071526BE20305A54BAC2B9CF7F4654C6F</vt:lpwstr>
  </property>
</Properties>
</file>